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862"/>
        <w:gridCol w:w="1264"/>
        <w:gridCol w:w="1132"/>
        <w:gridCol w:w="1363"/>
        <w:gridCol w:w="1230"/>
        <w:gridCol w:w="1490"/>
        <w:gridCol w:w="1116"/>
        <w:gridCol w:w="1174"/>
        <w:gridCol w:w="1107"/>
        <w:gridCol w:w="1213"/>
        <w:gridCol w:w="1188"/>
      </w:tblGrid>
      <w:tr w:rsidR="000911E0" w14:paraId="043CB234" w14:textId="358BA609" w:rsidTr="00317A98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Default="00A13A84">
            <w:r>
              <w:t>SAB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Disability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6D89A6" w14:textId="2866CA7D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344334" w14:paraId="7BA10EE8" w14:textId="0A46921B" w:rsidTr="00317A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54FA361A" w:rsidR="00A13A84" w:rsidRDefault="00A75E1B">
            <w:pPr>
              <w:rPr>
                <w:lang w:eastAsia="en-US"/>
              </w:rPr>
            </w:pPr>
            <w:r>
              <w:rPr>
                <w:lang w:eastAsia="en-US"/>
              </w:rPr>
              <w:t>HSAB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79691CED" w:rsidR="00A13A84" w:rsidRDefault="00D66762">
            <w:pPr>
              <w:rPr>
                <w:lang w:eastAsia="en-US"/>
              </w:rPr>
            </w:pPr>
            <w:r>
              <w:rPr>
                <w:lang w:eastAsia="en-US"/>
              </w:rPr>
              <w:t>Ed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2C503554" w:rsidR="00A13A84" w:rsidRDefault="00245730">
            <w:pPr>
              <w:rPr>
                <w:lang w:eastAsia="en-US"/>
              </w:rPr>
            </w:pPr>
            <w:r>
              <w:rPr>
                <w:lang w:eastAsia="en-US"/>
              </w:rPr>
              <w:t>October 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27E98263" w:rsidR="00A13A84" w:rsidRDefault="00F727E7">
            <w:pPr>
              <w:rPr>
                <w:lang w:eastAsia="en-US"/>
              </w:rPr>
            </w:pPr>
            <w:r>
              <w:rPr>
                <w:lang w:eastAsia="en-US"/>
              </w:rPr>
              <w:t>Mental health needs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001B37F1" w:rsidR="00A13A84" w:rsidRDefault="00F727E7">
            <w:pPr>
              <w:rPr>
                <w:lang w:eastAsia="en-US"/>
              </w:rPr>
            </w:pPr>
            <w:r>
              <w:rPr>
                <w:lang w:eastAsia="en-US"/>
              </w:rPr>
              <w:t>Working with families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56FB31A5" w:rsidR="00A13A84" w:rsidRDefault="00E75843">
            <w:pPr>
              <w:rPr>
                <w:lang w:eastAsia="en-US"/>
              </w:rPr>
            </w:pPr>
            <w:r>
              <w:rPr>
                <w:lang w:eastAsia="en-US"/>
              </w:rPr>
              <w:t>Suicide</w:t>
            </w:r>
            <w:r w:rsidR="00AF087B">
              <w:rPr>
                <w:lang w:eastAsia="en-US"/>
              </w:rPr>
              <w:t xml:space="preserve"> Prevention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7190BD44" w:rsidR="00A13A84" w:rsidRDefault="002F7A70">
            <w:pPr>
              <w:rPr>
                <w:lang w:eastAsia="en-US"/>
              </w:rPr>
            </w:pPr>
            <w:r>
              <w:rPr>
                <w:lang w:eastAsia="en-US"/>
              </w:rPr>
              <w:t>Self-neglect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1931CA83" w:rsidR="00A13A84" w:rsidRDefault="003458A0">
            <w:pPr>
              <w:rPr>
                <w:lang w:eastAsia="en-US"/>
              </w:rPr>
            </w:pPr>
            <w:r>
              <w:rPr>
                <w:lang w:eastAsia="en-US"/>
              </w:rPr>
              <w:t>Male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0380A855" w:rsidR="00A13A84" w:rsidRDefault="00DC2A30">
            <w:pPr>
              <w:rPr>
                <w:lang w:eastAsia="en-US"/>
              </w:rPr>
            </w:pPr>
            <w:r>
              <w:rPr>
                <w:lang w:eastAsia="en-US"/>
              </w:rPr>
              <w:t>White British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0F94BA5C" w:rsidR="00A13A84" w:rsidRDefault="00265E3F" w:rsidP="006607FF">
            <w:pPr>
              <w:rPr>
                <w:lang w:eastAsia="en-US"/>
              </w:rPr>
            </w:pPr>
            <w:r>
              <w:rPr>
                <w:lang w:eastAsia="en-US"/>
              </w:rPr>
              <w:t>40-50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266726BB" w:rsidR="00A13A84" w:rsidRDefault="00344334">
            <w:pPr>
              <w:rPr>
                <w:lang w:eastAsia="en-US"/>
              </w:rPr>
            </w:pPr>
            <w:r>
              <w:rPr>
                <w:lang w:eastAsia="en-US"/>
              </w:rPr>
              <w:t>Mental Health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F65" w14:textId="1FED4A59" w:rsidR="00A13A84" w:rsidRDefault="0026193E">
            <w:pPr>
              <w:rPr>
                <w:lang w:eastAsia="en-US"/>
              </w:rPr>
            </w:pPr>
            <w:hyperlink r:id="rId5" w:history="1">
              <w:r w:rsidRPr="0026193E">
                <w:rPr>
                  <w:rStyle w:val="Hyperlink"/>
                  <w:lang w:eastAsia="en-US"/>
                </w:rPr>
                <w:t>Ed SAR (October 2025) - Hampshire Safeguarding Adults Board</w:t>
              </w:r>
            </w:hyperlink>
          </w:p>
        </w:tc>
      </w:tr>
      <w:tr w:rsidR="000911E0" w14:paraId="274C4B86" w14:textId="77777777" w:rsidTr="00317A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9588" w14:textId="02DDB689" w:rsidR="00317A98" w:rsidRDefault="00D66762">
            <w:pPr>
              <w:rPr>
                <w:lang w:eastAsia="en-US"/>
              </w:rPr>
            </w:pPr>
            <w:r>
              <w:rPr>
                <w:lang w:eastAsia="en-US"/>
              </w:rPr>
              <w:t>HSAB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27CC" w14:textId="2FBB8A6E" w:rsidR="00317A98" w:rsidRDefault="00D66762">
            <w:pPr>
              <w:rPr>
                <w:lang w:eastAsia="en-US"/>
              </w:rPr>
            </w:pPr>
            <w:r>
              <w:rPr>
                <w:lang w:eastAsia="en-US"/>
              </w:rPr>
              <w:t>Claire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8917" w14:textId="779DF048" w:rsidR="00317A98" w:rsidRDefault="00245730">
            <w:pPr>
              <w:rPr>
                <w:lang w:eastAsia="en-US"/>
              </w:rPr>
            </w:pPr>
            <w:r>
              <w:rPr>
                <w:lang w:eastAsia="en-US"/>
              </w:rPr>
              <w:t>October 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F1E0" w14:textId="6951D549" w:rsidR="00317A98" w:rsidRDefault="00E75843">
            <w:pPr>
              <w:rPr>
                <w:lang w:eastAsia="en-US"/>
              </w:rPr>
            </w:pPr>
            <w:r>
              <w:rPr>
                <w:lang w:eastAsia="en-US"/>
              </w:rPr>
              <w:t>Mental Health needs</w:t>
            </w:r>
            <w:r w:rsidR="003458A0">
              <w:rPr>
                <w:lang w:eastAsia="en-US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2E4" w14:textId="39E73E7F" w:rsidR="00317A98" w:rsidRDefault="00F727E7">
            <w:pPr>
              <w:rPr>
                <w:lang w:eastAsia="en-US"/>
              </w:rPr>
            </w:pPr>
            <w:r>
              <w:rPr>
                <w:lang w:eastAsia="en-US"/>
              </w:rPr>
              <w:t>Working with families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10D6" w14:textId="54DDF433" w:rsidR="00317A98" w:rsidRDefault="00AF087B">
            <w:pPr>
              <w:rPr>
                <w:lang w:eastAsia="en-US"/>
              </w:rPr>
            </w:pPr>
            <w:r>
              <w:rPr>
                <w:lang w:eastAsia="en-US"/>
              </w:rPr>
              <w:t>Suicide prevention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ACE5" w14:textId="5B14D2CA" w:rsidR="00317A98" w:rsidRDefault="00AF087B">
            <w:pPr>
              <w:rPr>
                <w:lang w:eastAsia="en-US"/>
              </w:rPr>
            </w:pPr>
            <w:r>
              <w:rPr>
                <w:lang w:eastAsia="en-US"/>
              </w:rPr>
              <w:t>Self-neglect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AE27" w14:textId="2134050D" w:rsidR="00317A98" w:rsidRDefault="003458A0">
            <w:pPr>
              <w:rPr>
                <w:lang w:eastAsia="en-US"/>
              </w:rPr>
            </w:pPr>
            <w:r>
              <w:rPr>
                <w:lang w:eastAsia="en-US"/>
              </w:rPr>
              <w:t>Female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C34A" w14:textId="66ABF5F7" w:rsidR="00317A98" w:rsidRDefault="00DC2A30">
            <w:pPr>
              <w:rPr>
                <w:lang w:eastAsia="en-US"/>
              </w:rPr>
            </w:pPr>
            <w:r>
              <w:rPr>
                <w:lang w:eastAsia="en-US"/>
              </w:rPr>
              <w:t>White British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E5C4" w14:textId="5B571479" w:rsidR="00317A98" w:rsidRDefault="00DC2A30" w:rsidP="006607FF">
            <w:pPr>
              <w:rPr>
                <w:lang w:eastAsia="en-US"/>
              </w:rPr>
            </w:pPr>
            <w:r>
              <w:rPr>
                <w:lang w:eastAsia="en-US"/>
              </w:rPr>
              <w:t>50-60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8204" w14:textId="422CBCB5" w:rsidR="00317A98" w:rsidRDefault="00344334">
            <w:pPr>
              <w:rPr>
                <w:lang w:eastAsia="en-US"/>
              </w:rPr>
            </w:pPr>
            <w:r>
              <w:rPr>
                <w:lang w:eastAsia="en-US"/>
              </w:rPr>
              <w:t>Mental Health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D049" w14:textId="1D428C53" w:rsidR="00317A98" w:rsidRDefault="003B7412">
            <w:hyperlink r:id="rId6" w:history="1">
              <w:r w:rsidRPr="003B7412">
                <w:rPr>
                  <w:color w:val="0000FF"/>
                  <w:u w:val="single"/>
                </w:rPr>
                <w:t>Claire SAR (October 2025) - Hampshire Safeguarding Adults Board</w:t>
              </w:r>
            </w:hyperlink>
          </w:p>
        </w:tc>
      </w:tr>
      <w:tr w:rsidR="009E3BC2" w14:paraId="4AAC0294" w14:textId="77777777" w:rsidTr="00317A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15C2" w14:textId="1D51AC20" w:rsidR="00245730" w:rsidRDefault="00245730">
            <w:pPr>
              <w:rPr>
                <w:lang w:eastAsia="en-US"/>
              </w:rPr>
            </w:pPr>
            <w:r>
              <w:rPr>
                <w:lang w:eastAsia="en-US"/>
              </w:rPr>
              <w:t>HSAB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7425" w14:textId="5AAA2E43" w:rsidR="00245730" w:rsidRDefault="00245730">
            <w:pPr>
              <w:rPr>
                <w:lang w:eastAsia="en-US"/>
              </w:rPr>
            </w:pPr>
            <w:r>
              <w:rPr>
                <w:lang w:eastAsia="en-US"/>
              </w:rPr>
              <w:t>Liam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650E" w14:textId="4720D3FB" w:rsidR="00245730" w:rsidRDefault="00245730">
            <w:pPr>
              <w:rPr>
                <w:lang w:eastAsia="en-US"/>
              </w:rPr>
            </w:pPr>
            <w:r>
              <w:rPr>
                <w:lang w:eastAsia="en-US"/>
              </w:rPr>
              <w:t>October 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8F5C" w14:textId="77B425C2" w:rsidR="00245730" w:rsidRDefault="00344334">
            <w:pPr>
              <w:rPr>
                <w:lang w:eastAsia="en-US"/>
              </w:rPr>
            </w:pPr>
            <w:r>
              <w:rPr>
                <w:lang w:eastAsia="en-US"/>
              </w:rPr>
              <w:t>Substance misuse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8046" w14:textId="446A3F57" w:rsidR="00245730" w:rsidRDefault="00344334">
            <w:pPr>
              <w:rPr>
                <w:lang w:eastAsia="en-US"/>
              </w:rPr>
            </w:pPr>
            <w:r>
              <w:rPr>
                <w:lang w:eastAsia="en-US"/>
              </w:rPr>
              <w:t>Engagement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AFF8" w14:textId="4B8AD17D" w:rsidR="00245730" w:rsidRDefault="009E3B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Application of Sec 42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9792" w14:textId="47480AC3" w:rsidR="00245730" w:rsidRDefault="007E1084">
            <w:pPr>
              <w:rPr>
                <w:lang w:eastAsia="en-US"/>
              </w:rPr>
            </w:pPr>
            <w:r>
              <w:rPr>
                <w:lang w:eastAsia="en-US"/>
              </w:rPr>
              <w:t>Self-neglect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8F65" w14:textId="7A23D03E" w:rsidR="00245730" w:rsidRDefault="007E1084">
            <w:pPr>
              <w:rPr>
                <w:lang w:eastAsia="en-US"/>
              </w:rPr>
            </w:pPr>
            <w:r>
              <w:rPr>
                <w:lang w:eastAsia="en-US"/>
              </w:rPr>
              <w:t>Male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0598" w14:textId="122F73C9" w:rsidR="00245730" w:rsidRDefault="005F7E94">
            <w:pPr>
              <w:rPr>
                <w:lang w:eastAsia="en-US"/>
              </w:rPr>
            </w:pPr>
            <w:r>
              <w:rPr>
                <w:lang w:eastAsia="en-US"/>
              </w:rPr>
              <w:t>White British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8FF5" w14:textId="62520A69" w:rsidR="00245730" w:rsidRDefault="005F7E94" w:rsidP="006607FF">
            <w:pPr>
              <w:rPr>
                <w:lang w:eastAsia="en-US"/>
              </w:rPr>
            </w:pPr>
            <w:r>
              <w:rPr>
                <w:lang w:eastAsia="en-US"/>
              </w:rPr>
              <w:t>40-50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67AC" w14:textId="5719F204" w:rsidR="00245730" w:rsidRDefault="00344334">
            <w:pPr>
              <w:rPr>
                <w:lang w:eastAsia="en-US"/>
              </w:rPr>
            </w:pPr>
            <w:r>
              <w:rPr>
                <w:lang w:eastAsia="en-US"/>
              </w:rPr>
              <w:t>Mental Health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7C4" w14:textId="79B33C04" w:rsidR="00245730" w:rsidRDefault="000911E0">
            <w:hyperlink r:id="rId7" w:history="1">
              <w:r>
                <w:rPr>
                  <w:color w:val="0000FF"/>
                  <w:u w:val="single"/>
                </w:rPr>
                <w:t>HSAB Liam SAR</w:t>
              </w:r>
            </w:hyperlink>
          </w:p>
        </w:tc>
      </w:tr>
    </w:tbl>
    <w:p w14:paraId="2FC97BDC" w14:textId="77777777" w:rsidR="00594A54" w:rsidRDefault="00594A54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77753"/>
    <w:multiLevelType w:val="hybridMultilevel"/>
    <w:tmpl w:val="81ECC144"/>
    <w:lvl w:ilvl="0" w:tplc="3B7EC1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95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85985"/>
    <w:rsid w:val="000911E0"/>
    <w:rsid w:val="000D6380"/>
    <w:rsid w:val="0015325A"/>
    <w:rsid w:val="00237FCF"/>
    <w:rsid w:val="00245730"/>
    <w:rsid w:val="0026193E"/>
    <w:rsid w:val="00265E3F"/>
    <w:rsid w:val="002F7A70"/>
    <w:rsid w:val="00317A98"/>
    <w:rsid w:val="00344334"/>
    <w:rsid w:val="003458A0"/>
    <w:rsid w:val="003460F5"/>
    <w:rsid w:val="003B7412"/>
    <w:rsid w:val="0042053B"/>
    <w:rsid w:val="0048006B"/>
    <w:rsid w:val="00594A54"/>
    <w:rsid w:val="005C3381"/>
    <w:rsid w:val="005F7E94"/>
    <w:rsid w:val="00614127"/>
    <w:rsid w:val="006607FF"/>
    <w:rsid w:val="00755121"/>
    <w:rsid w:val="007E1084"/>
    <w:rsid w:val="007E129B"/>
    <w:rsid w:val="0092457F"/>
    <w:rsid w:val="009E3BC2"/>
    <w:rsid w:val="009F182E"/>
    <w:rsid w:val="00A13A84"/>
    <w:rsid w:val="00A36FC1"/>
    <w:rsid w:val="00A75E1B"/>
    <w:rsid w:val="00A8485D"/>
    <w:rsid w:val="00AA6870"/>
    <w:rsid w:val="00AF087B"/>
    <w:rsid w:val="00CE3CA4"/>
    <w:rsid w:val="00D347CE"/>
    <w:rsid w:val="00D358A7"/>
    <w:rsid w:val="00D66762"/>
    <w:rsid w:val="00DB15C8"/>
    <w:rsid w:val="00DC2A30"/>
    <w:rsid w:val="00E75843"/>
    <w:rsid w:val="00EA6441"/>
    <w:rsid w:val="00F347A9"/>
    <w:rsid w:val="00F7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63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mpshiresab.org.uk/wp-content/uploads/2025/10/Liam-SAR-October-2025_compress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mpshiresab.org.uk/safeguarding-adult-reviews/hampshires-published-sars/claire-sar-october-2025" TargetMode="External"/><Relationship Id="rId5" Type="http://schemas.openxmlformats.org/officeDocument/2006/relationships/hyperlink" Target="https://hampshiresab.org.uk/safeguarding-adult-reviews/hampshires-published-sars/ed-sar-october-20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872</Characters>
  <Application>Microsoft Office Word</Application>
  <DocSecurity>0</DocSecurity>
  <Lines>124</Lines>
  <Paragraphs>68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Voyle, Carrie</cp:lastModifiedBy>
  <cp:revision>2</cp:revision>
  <dcterms:created xsi:type="dcterms:W3CDTF">2026-01-16T11:01:00Z</dcterms:created>
  <dcterms:modified xsi:type="dcterms:W3CDTF">2026-01-16T11:01:00Z</dcterms:modified>
</cp:coreProperties>
</file>